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55437" w14:textId="77777777"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14:paraId="205C99F3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1B8ABC32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3462977E" w14:textId="77777777"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14:paraId="455A81A2" w14:textId="77777777"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14:paraId="3C2BFAEB" w14:textId="77777777"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14:paraId="7E45E5C1" w14:textId="77777777"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14:paraId="5A8C1BE4" w14:textId="77777777" w:rsidR="001F3C95" w:rsidRDefault="001F3C95" w:rsidP="001F3C95">
      <w:pPr>
        <w:spacing w:after="200"/>
        <w:jc w:val="both"/>
      </w:pPr>
    </w:p>
    <w:p w14:paraId="4C16E08E" w14:textId="77777777"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14:paraId="24B1828D" w14:textId="10626860"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 xml:space="preserve">ružanje finansijske podrške krajnjim korisnicima za kupovinu seoskih kuća uklјučujući </w:t>
      </w:r>
      <w:r w:rsidRPr="00802944">
        <w:rPr>
          <w:color w:val="00000A"/>
          <w:lang w:val="sr-Cyrl-RS"/>
        </w:rPr>
        <w:t xml:space="preserve">obezbeđivanje neophodnog </w:t>
      </w:r>
      <w:r w:rsidR="007D43E3" w:rsidRPr="00802944">
        <w:rPr>
          <w:color w:val="00000A"/>
          <w:lang w:val="sr-Cyrl-RS"/>
        </w:rPr>
        <w:t>građevinskog materijala i opreme</w:t>
      </w:r>
      <w:r w:rsidRPr="00802944">
        <w:rPr>
          <w:color w:val="00000A"/>
          <w:lang w:val="sr-Cyrl-RS"/>
        </w:rPr>
        <w:t xml:space="preserve">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 w:val="sr-Cyrl-RS"/>
        </w:rPr>
        <w:t>i  odnosi se na izbeglice koje se žele integrisati u lokalne zajednice kao korisnici.</w:t>
      </w:r>
    </w:p>
    <w:p w14:paraId="48EA2254" w14:textId="77777777"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14:paraId="5933D8D1" w14:textId="77777777"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14:paraId="35119DC6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14:paraId="7FDE7238" w14:textId="77777777"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14:paraId="13D0BE84" w14:textId="17BC67CB"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>
        <w:t xml:space="preserve"> </w:t>
      </w:r>
      <w:r w:rsidRPr="00802944">
        <w:t>materijala.</w:t>
      </w:r>
    </w:p>
    <w:p w14:paraId="6EDF4C39" w14:textId="1D2EBD57"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14:paraId="502C4D63" w14:textId="0DCC181B"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14:paraId="34DE7011" w14:textId="77777777"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14:paraId="547E02D5" w14:textId="77777777" w:rsidR="0053117B" w:rsidRDefault="0053117B" w:rsidP="0057626E">
      <w:pPr>
        <w:pStyle w:val="ListParagraph"/>
        <w:spacing w:after="200"/>
        <w:jc w:val="both"/>
      </w:pPr>
    </w:p>
    <w:p w14:paraId="4DE7CA63" w14:textId="77777777" w:rsidR="007D43E3" w:rsidRDefault="007D43E3" w:rsidP="0057626E">
      <w:pPr>
        <w:pStyle w:val="ListParagraph"/>
        <w:spacing w:after="200"/>
        <w:jc w:val="both"/>
      </w:pPr>
    </w:p>
    <w:p w14:paraId="013F8A3D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14:paraId="7DA6E600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06D295C6" w14:textId="77777777"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5"/>
        <w:gridCol w:w="4457"/>
      </w:tblGrid>
      <w:tr w:rsidR="00A24D5E" w14:paraId="3FB5FA42" w14:textId="77777777" w:rsidTr="006440FD">
        <w:tc>
          <w:tcPr>
            <w:tcW w:w="4445" w:type="dxa"/>
          </w:tcPr>
          <w:p w14:paraId="57C8910A" w14:textId="77777777" w:rsidR="00A24D5E" w:rsidRPr="00B4491A" w:rsidRDefault="00A24D5E" w:rsidP="00A24D5E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14:paraId="44710ABE" w14:textId="77777777" w:rsidR="00A24D5E" w:rsidRDefault="00A24D5E" w:rsidP="00A24D5E">
            <w:pPr>
              <w:pStyle w:val="ListParagraph"/>
              <w:spacing w:after="200"/>
              <w:ind w:left="0"/>
              <w:jc w:val="both"/>
            </w:pPr>
          </w:p>
        </w:tc>
      </w:tr>
      <w:tr w:rsidR="006440FD" w14:paraId="57A53A84" w14:textId="77777777" w:rsidTr="006440FD">
        <w:tc>
          <w:tcPr>
            <w:tcW w:w="4445" w:type="dxa"/>
          </w:tcPr>
          <w:p w14:paraId="434E8AA5" w14:textId="13854425" w:rsidR="006440FD" w:rsidRPr="00B4491A" w:rsidRDefault="009961C0" w:rsidP="00871FEF">
            <w:pPr>
              <w:pStyle w:val="ListParagraph"/>
              <w:spacing w:after="200"/>
              <w:ind w:left="0"/>
              <w:jc w:val="both"/>
            </w:pPr>
            <w:r w:rsidRPr="00FB0747">
              <w:t>Preda</w:t>
            </w:r>
            <w:r w:rsidR="00534D09" w:rsidRPr="00FB0747">
              <w:t>ja sredstava finansijskog obezb</w:t>
            </w:r>
            <w:r w:rsidRPr="00FB0747">
              <w:t>eđenja</w:t>
            </w:r>
            <w:r w:rsidR="006440FD" w:rsidRPr="00FB0747">
              <w:t xml:space="preserve"> (</w:t>
            </w:r>
            <w:r w:rsidR="00871FEF">
              <w:t xml:space="preserve">blanko solo menica </w:t>
            </w:r>
            <w:r w:rsidR="006440FD" w:rsidRPr="00FB0747">
              <w:t>za dobro izvršenje posla)</w:t>
            </w:r>
          </w:p>
        </w:tc>
        <w:tc>
          <w:tcPr>
            <w:tcW w:w="4457" w:type="dxa"/>
          </w:tcPr>
          <w:p w14:paraId="3729BF86" w14:textId="2CACB397" w:rsidR="006440FD" w:rsidRDefault="00BC0AFB" w:rsidP="00BC0AFB">
            <w:pPr>
              <w:pStyle w:val="ListParagraph"/>
              <w:spacing w:after="200"/>
              <w:ind w:left="0"/>
              <w:jc w:val="both"/>
            </w:pPr>
            <w:r>
              <w:t xml:space="preserve">Danom </w:t>
            </w:r>
            <w:r w:rsidR="006440FD">
              <w:t>zaključenja ugovora</w:t>
            </w:r>
            <w:r w:rsidR="007D43E3">
              <w:t>.</w:t>
            </w:r>
          </w:p>
        </w:tc>
      </w:tr>
      <w:tr w:rsidR="006440FD" w14:paraId="2C328D1A" w14:textId="77777777" w:rsidTr="006440FD">
        <w:tc>
          <w:tcPr>
            <w:tcW w:w="4445" w:type="dxa"/>
          </w:tcPr>
          <w:p w14:paraId="78C2B4B0" w14:textId="0D920EE3" w:rsidR="006440FD" w:rsidRPr="0039699B" w:rsidRDefault="007D43E3" w:rsidP="00A24D5E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</w:t>
            </w:r>
            <w:r w:rsidR="006440FD" w:rsidRPr="00FB0747">
              <w:t xml:space="preserve"> ugovora</w:t>
            </w:r>
          </w:p>
        </w:tc>
        <w:tc>
          <w:tcPr>
            <w:tcW w:w="4457" w:type="dxa"/>
          </w:tcPr>
          <w:p w14:paraId="609AC2DD" w14:textId="787264B2" w:rsidR="006440FD" w:rsidRPr="0039699B" w:rsidRDefault="006440FD" w:rsidP="00871FEF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 xml:space="preserve">Dostavljanje </w:t>
            </w:r>
            <w:r w:rsidR="00871FEF">
              <w:t>blanko solo menice</w:t>
            </w:r>
            <w:r w:rsidR="00BC0AFB">
              <w:t xml:space="preserve"> </w:t>
            </w:r>
            <w:r w:rsidRPr="00FB0747">
              <w:t>za dobro izvršenje posla</w:t>
            </w:r>
            <w:r w:rsidR="00150004" w:rsidRPr="00FB0747">
              <w:t xml:space="preserve"> </w:t>
            </w:r>
          </w:p>
        </w:tc>
      </w:tr>
      <w:tr w:rsidR="0068656A" w14:paraId="208FA6B5" w14:textId="77777777" w:rsidTr="006440FD">
        <w:tc>
          <w:tcPr>
            <w:tcW w:w="4445" w:type="dxa"/>
          </w:tcPr>
          <w:p w14:paraId="4FC5415A" w14:textId="354C715E" w:rsidR="0068656A" w:rsidRPr="00317982" w:rsidRDefault="0068656A" w:rsidP="00A24D5E">
            <w:pPr>
              <w:pStyle w:val="ListParagraph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14:paraId="5D690272" w14:textId="7AD8B804" w:rsidR="0068656A" w:rsidRDefault="00FF2704" w:rsidP="00871FEF">
            <w:pPr>
              <w:pStyle w:val="ListParagraph"/>
              <w:spacing w:after="200"/>
              <w:ind w:left="0"/>
              <w:jc w:val="both"/>
            </w:pPr>
            <w:r>
              <w:t>Najkasnije</w:t>
            </w:r>
            <w:r w:rsidR="00BC0AFB">
              <w:t xml:space="preserve"> 5</w:t>
            </w:r>
            <w:r w:rsidR="0068656A">
              <w:t xml:space="preserve"> dana od </w:t>
            </w:r>
            <w:r w:rsidR="0068656A" w:rsidRPr="00317982">
              <w:t xml:space="preserve">dana </w:t>
            </w:r>
            <w:r w:rsidR="0068656A" w:rsidRPr="00E91DFA">
              <w:t xml:space="preserve"> dostavljanja </w:t>
            </w:r>
            <w:r w:rsidR="00871FEF" w:rsidRPr="00E91DFA">
              <w:t>blanko solo menice</w:t>
            </w:r>
            <w:r w:rsidR="00317982" w:rsidRPr="00E91DFA">
              <w:t xml:space="preserve"> </w:t>
            </w:r>
            <w:r w:rsidR="0068656A" w:rsidRPr="00E91DFA">
              <w:t>za dobro izvršenje posla.</w:t>
            </w:r>
          </w:p>
        </w:tc>
      </w:tr>
      <w:tr w:rsidR="00E44628" w14:paraId="594864F9" w14:textId="77777777" w:rsidTr="006440FD">
        <w:tc>
          <w:tcPr>
            <w:tcW w:w="4445" w:type="dxa"/>
          </w:tcPr>
          <w:p w14:paraId="279D37AA" w14:textId="22F4FEBE" w:rsidR="00E44628" w:rsidRPr="00802944" w:rsidRDefault="00E44628" w:rsidP="00E44628">
            <w:pPr>
              <w:pStyle w:val="ListParagraph"/>
              <w:spacing w:after="200"/>
              <w:ind w:left="0"/>
              <w:jc w:val="both"/>
            </w:pPr>
            <w:r w:rsidRPr="00802944">
              <w:t xml:space="preserve">Datum početka </w:t>
            </w:r>
            <w:r w:rsidR="00203D80" w:rsidRPr="00802944">
              <w:t>isporuke</w:t>
            </w:r>
          </w:p>
        </w:tc>
        <w:tc>
          <w:tcPr>
            <w:tcW w:w="4457" w:type="dxa"/>
          </w:tcPr>
          <w:p w14:paraId="556D32F3" w14:textId="7A6E2755" w:rsidR="00E44628" w:rsidRPr="00802944" w:rsidRDefault="00E44628" w:rsidP="002060F0">
            <w:pPr>
              <w:pStyle w:val="ListParagraph"/>
              <w:spacing w:after="200"/>
              <w:ind w:left="0"/>
              <w:jc w:val="both"/>
            </w:pPr>
            <w:r w:rsidRPr="00A81DE1">
              <w:t xml:space="preserve">Danom </w:t>
            </w:r>
            <w:r w:rsidR="002060F0" w:rsidRPr="00A81DE1">
              <w:t>prijema</w:t>
            </w:r>
            <w:r w:rsidRPr="00A81DE1">
              <w:t xml:space="preserve"> pisanog naloga za isporuku</w:t>
            </w:r>
            <w:r w:rsidR="00203D80" w:rsidRPr="00A81DE1">
              <w:t xml:space="preserve"> dobara</w:t>
            </w:r>
            <w:r w:rsidR="0068656A" w:rsidRPr="00A81DE1">
              <w:t>.</w:t>
            </w:r>
          </w:p>
        </w:tc>
      </w:tr>
      <w:tr w:rsidR="00E44628" w14:paraId="42FA9973" w14:textId="77777777" w:rsidTr="006440FD">
        <w:tc>
          <w:tcPr>
            <w:tcW w:w="4445" w:type="dxa"/>
          </w:tcPr>
          <w:p w14:paraId="49569659" w14:textId="77777777" w:rsidR="00E44628" w:rsidRDefault="00E44628" w:rsidP="00E44628">
            <w:pPr>
              <w:pStyle w:val="ListParagraph"/>
              <w:spacing w:after="200"/>
              <w:ind w:left="0"/>
              <w:jc w:val="both"/>
            </w:pPr>
            <w:r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14:paraId="30C43BD1" w14:textId="0C59AD8D" w:rsidR="00BC0AFB" w:rsidRDefault="00BC0AFB" w:rsidP="00BC0AFB">
            <w:pPr>
              <w:pStyle w:val="ListParagraph"/>
              <w:spacing w:after="200"/>
              <w:ind w:left="0"/>
              <w:jc w:val="both"/>
            </w:pPr>
            <w:bookmarkStart w:id="0" w:name="_GoBack"/>
            <w:bookmarkEnd w:id="0"/>
            <w:r w:rsidRPr="00EB1232">
              <w:rPr>
                <w:b/>
              </w:rPr>
              <w:t>30 dana</w:t>
            </w:r>
            <w:r>
              <w:rPr>
                <w:b/>
              </w:rPr>
              <w:t xml:space="preserve"> </w:t>
            </w:r>
            <w:r w:rsidR="00E44628">
              <w:t xml:space="preserve">od dana </w:t>
            </w:r>
            <w:r>
              <w:t>prijema</w:t>
            </w:r>
            <w:r w:rsidR="00E44628">
              <w:t xml:space="preserve"> pisanog naloga za isporuku dobara</w:t>
            </w:r>
            <w:r w:rsidR="0068656A">
              <w:t>.</w:t>
            </w:r>
          </w:p>
          <w:p w14:paraId="19D2B1C5" w14:textId="482CB99E" w:rsidR="002060F0" w:rsidRDefault="002060F0" w:rsidP="00BC0AFB">
            <w:pPr>
              <w:pStyle w:val="ListParagraph"/>
              <w:spacing w:after="200"/>
              <w:ind w:left="0"/>
              <w:jc w:val="both"/>
            </w:pPr>
          </w:p>
        </w:tc>
      </w:tr>
    </w:tbl>
    <w:p w14:paraId="22DDA42D" w14:textId="77777777" w:rsidR="00A24D5E" w:rsidRDefault="00A24D5E" w:rsidP="004A1512">
      <w:pPr>
        <w:pStyle w:val="ListParagraph"/>
        <w:spacing w:after="200"/>
        <w:jc w:val="both"/>
      </w:pPr>
    </w:p>
    <w:p w14:paraId="2BF00C32" w14:textId="77777777"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14:paraId="33109655" w14:textId="0418ADB4"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>
        <w:rPr>
          <w:b/>
        </w:rPr>
        <w:t>3</w:t>
      </w:r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8727C7" w:rsidRPr="004F421F">
        <w:t xml:space="preserve"> </w:t>
      </w:r>
      <w:r w:rsidR="004F421F">
        <w:t>od dana prijema pisanog naloga za ispo</w:t>
      </w:r>
      <w:r w:rsidR="003B54AB">
        <w:t>ruku dobara od strane Naručioca,</w:t>
      </w:r>
      <w:r w:rsidR="004F421F">
        <w:t xml:space="preserve"> </w:t>
      </w:r>
      <w:r w:rsidR="00100C6A">
        <w:t>u skladu sa napred navedenom dinamikom.</w:t>
      </w:r>
    </w:p>
    <w:p w14:paraId="1E640F40" w14:textId="77777777" w:rsidR="004A1512" w:rsidRPr="0053117B" w:rsidRDefault="004A1512" w:rsidP="004A1512">
      <w:pPr>
        <w:pStyle w:val="ListParagraph"/>
        <w:spacing w:after="200"/>
        <w:jc w:val="both"/>
      </w:pPr>
    </w:p>
    <w:p w14:paraId="7FA9D1F4" w14:textId="77777777" w:rsidR="004A1512" w:rsidRPr="0053117B" w:rsidRDefault="004A1512" w:rsidP="004A1512">
      <w:pPr>
        <w:pStyle w:val="ListParagraph"/>
        <w:spacing w:after="200"/>
        <w:jc w:val="both"/>
      </w:pPr>
    </w:p>
    <w:p w14:paraId="61368464" w14:textId="6911CE04"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14:paraId="0381D6FC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14:paraId="3F1BC2F0" w14:textId="5EEE6B51"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14:paraId="2712591D" w14:textId="2316F494"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14:paraId="05F184E8" w14:textId="77777777" w:rsidR="001F3C95" w:rsidRDefault="001F3C95" w:rsidP="004A1512">
      <w:pPr>
        <w:ind w:left="360"/>
      </w:pPr>
    </w:p>
    <w:p w14:paraId="7AF610DB" w14:textId="0ACCA6A4"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14:paraId="4CF189C9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14:paraId="693FB0F8" w14:textId="39980F51"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</w:t>
      </w:r>
      <w:r w:rsidR="001F3C95" w:rsidRPr="00534D09">
        <w:t xml:space="preserve"> </w:t>
      </w:r>
      <w:r w:rsidR="0039699B">
        <w:t>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</w:t>
      </w:r>
      <w:r w:rsidR="001F3C95" w:rsidRPr="00534D09">
        <w:lastRenderedPageBreak/>
        <w:t>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14:paraId="4B7508D6" w14:textId="19907044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14:paraId="63E0E56A" w14:textId="0817898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14:paraId="45CDEE05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14:paraId="08311FD8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14:paraId="5F9F55C4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14:paraId="633975AD" w14:textId="2104BCCB"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14:paraId="2E64668F" w14:textId="77777777" w:rsidR="004A1512" w:rsidRPr="00534D09" w:rsidRDefault="004A1512" w:rsidP="004A1512">
      <w:pPr>
        <w:pStyle w:val="ListParagraph"/>
        <w:spacing w:after="200"/>
        <w:jc w:val="both"/>
      </w:pPr>
    </w:p>
    <w:p w14:paraId="31203104" w14:textId="0852817A"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14:paraId="3B053594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14:paraId="51E54169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630B4065" w14:textId="77777777"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14:paraId="41B24812" w14:textId="77777777" w:rsidR="001F3C95" w:rsidRDefault="001F3C95" w:rsidP="001F3C95">
      <w:pPr>
        <w:pStyle w:val="ListParagraph"/>
        <w:spacing w:after="200"/>
        <w:jc w:val="both"/>
      </w:pPr>
    </w:p>
    <w:p w14:paraId="294A2ED2" w14:textId="739D7549"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14:paraId="1DF2E98F" w14:textId="77777777"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14:paraId="0AF6E06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14:paraId="3C0C8865" w14:textId="77777777"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14:paraId="47D95984" w14:textId="0C684ACF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 w:rsidRPr="0039699B">
        <w:t xml:space="preserve"> </w:t>
      </w:r>
      <w:r>
        <w:t>budu obučeni i kvalifikovani za korišćenje vozila i opreme koje koriste za te aktivnosti;</w:t>
      </w:r>
    </w:p>
    <w:p w14:paraId="15C615BB" w14:textId="40C65CA0"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14:paraId="6B3C64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14:paraId="06EC2E3B" w14:textId="508AA1C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14:paraId="2DB64F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14:paraId="461862F8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14:paraId="30999B63" w14:textId="6BCE2385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Obezbe</w:t>
      </w:r>
      <w:r w:rsidR="00802944">
        <w:t>đuje saradnju između Dobavljača</w:t>
      </w:r>
      <w:r>
        <w:t xml:space="preserve"> i drugih osoba na gradilištu u vreme isporuke;</w:t>
      </w:r>
    </w:p>
    <w:p w14:paraId="0FEAEFE5" w14:textId="4921C7D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14:paraId="0924E5C2" w14:textId="5F8CEE4D"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14:paraId="1CB70579" w14:textId="77777777" w:rsidR="00482C25" w:rsidRPr="00482C25" w:rsidRDefault="00482C25" w:rsidP="00482C25">
      <w:pPr>
        <w:pStyle w:val="ListParagraph"/>
        <w:spacing w:after="200"/>
        <w:ind w:left="1440"/>
        <w:jc w:val="both"/>
      </w:pPr>
    </w:p>
    <w:p w14:paraId="638F1F55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14:paraId="04B1EBA1" w14:textId="77777777"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38A93A9C" w14:textId="77777777"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14:paraId="4F3A3236" w14:textId="77777777" w:rsidR="001F3C95" w:rsidRDefault="001F3C95" w:rsidP="001F3C95">
      <w:pPr>
        <w:pStyle w:val="ListParagraph"/>
        <w:spacing w:after="200"/>
        <w:jc w:val="both"/>
      </w:pPr>
    </w:p>
    <w:p w14:paraId="0749271C" w14:textId="1C5ECE0A"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14:paraId="1C6E1AFD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14:paraId="470E3021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14:paraId="06594220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14:paraId="294A7AD3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14:paraId="2956C925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14:paraId="69967B7C" w14:textId="605AF6B2"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14:paraId="4D0C29FD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4D3D1037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C2CC0F" w15:done="0"/>
  <w15:commentEx w15:paraId="3B9D9513" w15:paraIdParent="2AC2CC0F" w15:done="0"/>
  <w15:commentEx w15:paraId="57B5D867" w15:done="0"/>
  <w15:commentEx w15:paraId="76D9C48D" w15:paraIdParent="57B5D867" w15:done="0"/>
  <w15:commentEx w15:paraId="30656DD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00"/>
    <w:family w:val="swiss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ana Radulović">
    <w15:presenceInfo w15:providerId="AD" w15:userId="S-1-5-21-2372430383-2873634358-559838340-3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3117B"/>
    <w:rsid w:val="00534D09"/>
    <w:rsid w:val="00565295"/>
    <w:rsid w:val="0057626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57225"/>
    <w:rsid w:val="00A65F53"/>
    <w:rsid w:val="00A81DE1"/>
    <w:rsid w:val="00A84FB5"/>
    <w:rsid w:val="00AE736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EB1232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949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Ankica</cp:lastModifiedBy>
  <cp:revision>20</cp:revision>
  <dcterms:created xsi:type="dcterms:W3CDTF">2016-08-19T07:23:00Z</dcterms:created>
  <dcterms:modified xsi:type="dcterms:W3CDTF">2018-10-19T12:34:00Z</dcterms:modified>
</cp:coreProperties>
</file>